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DEE5268"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9D5999" w:rsidRPr="009D5999">
        <w:rPr>
          <w:rFonts w:ascii="Book Antiqua" w:hAnsi="Book Antiqua" w:cstheme="minorHAnsi"/>
          <w:b/>
          <w:bCs/>
        </w:rPr>
        <w:t>Oprava komunikace Lukavice</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33987A4A" w:rsidR="00272D7B" w:rsidRPr="006C31B3" w:rsidRDefault="00E67E52"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2</w:t>
            </w:r>
            <w:r w:rsidR="005727E7">
              <w:rPr>
                <w:rFonts w:ascii="Book Antiqua" w:eastAsia="Times New Roman" w:hAnsi="Book Antiqua" w:cs="Times New Roman"/>
                <w:lang w:eastAsia="cs-CZ"/>
              </w:rPr>
              <w:t xml:space="preserve"> </w:t>
            </w:r>
            <w:r w:rsidR="002B2C55">
              <w:rPr>
                <w:rFonts w:ascii="Book Antiqua" w:eastAsia="Times New Roman" w:hAnsi="Book Antiqua" w:cs="Times New Roman"/>
                <w:lang w:eastAsia="cs-CZ"/>
              </w:rPr>
              <w:t>měsíc</w:t>
            </w:r>
            <w:r>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118F1767" w:rsidR="002B2C55" w:rsidRPr="00122000" w:rsidRDefault="00E67E52"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7A801A6"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10</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13541DD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20 000 Kč za každý případ porušení  </w:t>
            </w:r>
          </w:p>
          <w:p w14:paraId="1D088C9B"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20</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jednotliv</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6C06DA3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20 000 Kč za každý započatý den prodlení   </w:t>
            </w:r>
          </w:p>
          <w:p w14:paraId="5DED795E"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Nepoužije se </w:t>
            </w:r>
          </w:p>
          <w:p w14:paraId="7A55F6D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zapo</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at</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den prodlen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4EEAB0CD"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Nepoužije se </w:t>
            </w:r>
          </w:p>
          <w:p w14:paraId="1C8D9280"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7E39ECCC"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15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782A7EC9" w14:textId="5A55F592" w:rsidR="00000BC3" w:rsidRDefault="00A24C0F" w:rsidP="008038EC">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Nepoužije se</w:t>
            </w:r>
          </w:p>
          <w:p w14:paraId="4DC08D29" w14:textId="77777777" w:rsidR="00A24C0F" w:rsidRPr="00A24C0F" w:rsidRDefault="00A24C0F" w:rsidP="00A24C0F">
            <w:pPr>
              <w:pStyle w:val="Odstavecseseznamem"/>
              <w:rPr>
                <w:rFonts w:ascii="Book Antiqua" w:eastAsia="Times New Roman" w:hAnsi="Book Antiqua" w:cs="Times New Roman"/>
                <w:lang w:eastAsia="cs-CZ"/>
              </w:rPr>
            </w:pPr>
          </w:p>
          <w:p w14:paraId="7394D3B8" w14:textId="286CFCC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744D1" w14:textId="77777777" w:rsidR="00DF3AF3" w:rsidRDefault="00DF3AF3" w:rsidP="00E026DB">
      <w:pPr>
        <w:spacing w:after="0" w:line="240" w:lineRule="auto"/>
      </w:pPr>
      <w:r>
        <w:separator/>
      </w:r>
    </w:p>
  </w:endnote>
  <w:endnote w:type="continuationSeparator" w:id="0">
    <w:p w14:paraId="50947E7B" w14:textId="77777777" w:rsidR="00DF3AF3" w:rsidRDefault="00DF3AF3" w:rsidP="00E026DB">
      <w:pPr>
        <w:spacing w:after="0" w:line="240" w:lineRule="auto"/>
      </w:pPr>
      <w:r>
        <w:continuationSeparator/>
      </w:r>
    </w:p>
  </w:endnote>
  <w:endnote w:type="continuationNotice" w:id="1">
    <w:p w14:paraId="00A009CE" w14:textId="77777777" w:rsidR="00DF3AF3" w:rsidRDefault="00DF3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7DF0E" w14:textId="77777777" w:rsidR="00DF3AF3" w:rsidRDefault="00DF3AF3" w:rsidP="00E026DB">
      <w:pPr>
        <w:spacing w:after="0" w:line="240" w:lineRule="auto"/>
      </w:pPr>
      <w:r>
        <w:separator/>
      </w:r>
    </w:p>
  </w:footnote>
  <w:footnote w:type="continuationSeparator" w:id="0">
    <w:p w14:paraId="2267A9A7" w14:textId="77777777" w:rsidR="00DF3AF3" w:rsidRDefault="00DF3AF3" w:rsidP="00E026DB">
      <w:pPr>
        <w:spacing w:after="0" w:line="240" w:lineRule="auto"/>
      </w:pPr>
      <w:r>
        <w:continuationSeparator/>
      </w:r>
    </w:p>
  </w:footnote>
  <w:footnote w:type="continuationNotice" w:id="1">
    <w:p w14:paraId="376873A0" w14:textId="77777777" w:rsidR="00DF3AF3" w:rsidRDefault="00DF3A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1D50"/>
    <w:rsid w:val="003635EE"/>
    <w:rsid w:val="0036531B"/>
    <w:rsid w:val="003658AA"/>
    <w:rsid w:val="00377863"/>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CD6"/>
    <w:rsid w:val="003D409B"/>
    <w:rsid w:val="003E11D5"/>
    <w:rsid w:val="003E2C49"/>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197D"/>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C41E6"/>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A92"/>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599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A7865"/>
    <w:rsid w:val="00DB457F"/>
    <w:rsid w:val="00DB6061"/>
    <w:rsid w:val="00DC734F"/>
    <w:rsid w:val="00DD22BA"/>
    <w:rsid w:val="00DD3057"/>
    <w:rsid w:val="00DD3C08"/>
    <w:rsid w:val="00DD6047"/>
    <w:rsid w:val="00DD6CCD"/>
    <w:rsid w:val="00DD7E66"/>
    <w:rsid w:val="00DF186E"/>
    <w:rsid w:val="00DF3AF3"/>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67E52"/>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286"/>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5</Pages>
  <Words>1087</Words>
  <Characters>6416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280</cp:revision>
  <cp:lastPrinted>2019-03-08T03:40:00Z</cp:lastPrinted>
  <dcterms:created xsi:type="dcterms:W3CDTF">2022-01-19T13:50:00Z</dcterms:created>
  <dcterms:modified xsi:type="dcterms:W3CDTF">2025-04-23T09:08:00Z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